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E7EBC" w:rsidTr="006E7EBC">
        <w:tc>
          <w:tcPr>
            <w:tcW w:w="4927" w:type="dxa"/>
            <w:shd w:val="clear" w:color="auto" w:fill="DBE5F1" w:themeFill="accent1" w:themeFillTint="33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  <w:tc>
          <w:tcPr>
            <w:tcW w:w="4927" w:type="dxa"/>
            <w:shd w:val="clear" w:color="auto" w:fill="DBE5F1" w:themeFill="accent1" w:themeFillTint="33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</w:tr>
      <w:tr w:rsidR="006E7EBC" w:rsidTr="006E7EBC">
        <w:tc>
          <w:tcPr>
            <w:tcW w:w="4927" w:type="dxa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</w:tc>
        <w:tc>
          <w:tcPr>
            <w:tcW w:w="4927" w:type="dxa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6E7EBC" w:rsidTr="006E7EBC">
        <w:tc>
          <w:tcPr>
            <w:tcW w:w="4927" w:type="dxa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0B6F42" w:rsidRPr="00880F86" w:rsidRDefault="006E7EBC" w:rsidP="00880F86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  <w:tc>
          <w:tcPr>
            <w:tcW w:w="4927" w:type="dxa"/>
            <w:vAlign w:val="center"/>
          </w:tcPr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6E7EBC" w:rsidRDefault="006E7EBC" w:rsidP="006E7EBC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0B6F42" w:rsidRPr="00880F86" w:rsidRDefault="006E7EBC" w:rsidP="00880F86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</w:tr>
      <w:tr w:rsidR="00880F86" w:rsidTr="00293372">
        <w:tc>
          <w:tcPr>
            <w:tcW w:w="4927" w:type="dxa"/>
            <w:shd w:val="clear" w:color="auto" w:fill="DBE5F1" w:themeFill="accent1" w:themeFillTint="33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  <w:tc>
          <w:tcPr>
            <w:tcW w:w="4927" w:type="dxa"/>
            <w:shd w:val="clear" w:color="auto" w:fill="DBE5F1" w:themeFill="accent1" w:themeFillTint="33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</w:tr>
      <w:tr w:rsidR="00880F86" w:rsidTr="00293372"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</w:tc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880F86" w:rsidTr="00293372"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Pr="00880F86" w:rsidRDefault="00880F86" w:rsidP="00880F86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Pr="00880F86" w:rsidRDefault="00880F86" w:rsidP="00293372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</w:tr>
      <w:tr w:rsidR="00880F86" w:rsidTr="00293372">
        <w:tc>
          <w:tcPr>
            <w:tcW w:w="4927" w:type="dxa"/>
            <w:shd w:val="clear" w:color="auto" w:fill="DBE5F1" w:themeFill="accent1" w:themeFillTint="33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  <w:tc>
          <w:tcPr>
            <w:tcW w:w="4927" w:type="dxa"/>
            <w:shd w:val="clear" w:color="auto" w:fill="DBE5F1" w:themeFill="accent1" w:themeFillTint="33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Εικόνα</w:t>
            </w:r>
          </w:p>
        </w:tc>
      </w:tr>
      <w:tr w:rsidR="00880F86" w:rsidTr="00293372"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</w:tc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880F86" w:rsidTr="00293372"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Pr="00880F86" w:rsidRDefault="00880F86" w:rsidP="00880F86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  <w:tc>
          <w:tcPr>
            <w:tcW w:w="4927" w:type="dxa"/>
            <w:vAlign w:val="center"/>
          </w:tcPr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Σημειώσεις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Default="00880F86" w:rsidP="00293372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______________________________________</w:t>
            </w:r>
          </w:p>
          <w:p w:rsidR="00880F86" w:rsidRPr="00880F86" w:rsidRDefault="00880F86" w:rsidP="00880F86">
            <w:pPr>
              <w:spacing w:line="360" w:lineRule="auto"/>
              <w:jc w:val="center"/>
            </w:pPr>
            <w:r>
              <w:rPr>
                <w:lang w:val="el-GR"/>
              </w:rPr>
              <w:t>______________________________________</w:t>
            </w:r>
          </w:p>
        </w:tc>
      </w:tr>
    </w:tbl>
    <w:p w:rsidR="00880F86" w:rsidRPr="00880F86" w:rsidRDefault="00880F86" w:rsidP="00B5610C">
      <w:pPr>
        <w:spacing w:line="360" w:lineRule="auto"/>
      </w:pPr>
    </w:p>
    <w:sectPr w:rsidR="00880F86" w:rsidRPr="00880F86" w:rsidSect="00BA2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17" w:rsidRDefault="00B91B17" w:rsidP="000B6F42">
      <w:r>
        <w:separator/>
      </w:r>
    </w:p>
  </w:endnote>
  <w:endnote w:type="continuationSeparator" w:id="0">
    <w:p w:rsidR="00B91B17" w:rsidRDefault="00B91B17" w:rsidP="000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90" w:rsidRDefault="009A39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42" w:rsidRPr="004E4FB9" w:rsidRDefault="00B91B17" w:rsidP="004E4FB9">
    <w:pPr>
      <w:pStyle w:val="a5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lang w:val="el-GR"/>
      </w:rPr>
    </w:pPr>
    <w:sdt>
      <w:sdtPr>
        <w:rPr>
          <w:i/>
          <w:color w:val="808080" w:themeColor="background1" w:themeShade="80"/>
        </w:rPr>
        <w:alias w:val="Εταιρεία"/>
        <w:id w:val="76161118"/>
        <w:placeholder>
          <w:docPart w:val="3D3D5638979D4810AB10168697856E3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0B6F42" w:rsidRPr="004E4FB9">
          <w:rPr>
            <w:i/>
            <w:color w:val="808080" w:themeColor="background1" w:themeShade="80"/>
            <w:lang w:val="el-GR"/>
          </w:rPr>
          <w:t>Δρακοπούλου Χριστίνα</w:t>
        </w:r>
      </w:sdtContent>
    </w:sdt>
    <w:r w:rsidR="004E4FB9" w:rsidRPr="004E4FB9">
      <w:rPr>
        <w:i/>
        <w:color w:val="808080" w:themeColor="background1" w:themeShade="80"/>
        <w:lang w:val="el-GR"/>
      </w:rPr>
      <w:t>:</w:t>
    </w:r>
    <w:r w:rsidR="000B6F42" w:rsidRPr="004E4FB9">
      <w:rPr>
        <w:i/>
        <w:color w:val="808080" w:themeColor="background1" w:themeShade="80"/>
        <w:lang w:val="el-GR"/>
      </w:rPr>
      <w:t xml:space="preserve">  </w:t>
    </w:r>
    <w:sdt>
      <w:sdtPr>
        <w:rPr>
          <w:i/>
          <w:color w:val="808080" w:themeColor="background1" w:themeShade="80"/>
        </w:rPr>
        <w:alias w:val="Διεύθυνση"/>
        <w:id w:val="76161122"/>
        <w:placeholder>
          <w:docPart w:val="11CB4ACAAEE9415698744FA33D4FEFE9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0B6F42" w:rsidRPr="004E4FB9">
          <w:rPr>
            <w:i/>
            <w:color w:val="808080" w:themeColor="background1" w:themeShade="80"/>
            <w:lang w:val="el-GR"/>
          </w:rPr>
          <w:t>Ψηφιακή Αφήγηση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90" w:rsidRDefault="009A39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17" w:rsidRDefault="00B91B17" w:rsidP="000B6F42">
      <w:r>
        <w:separator/>
      </w:r>
    </w:p>
  </w:footnote>
  <w:footnote w:type="continuationSeparator" w:id="0">
    <w:p w:rsidR="00B91B17" w:rsidRDefault="00B91B17" w:rsidP="000B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90" w:rsidRDefault="009A39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90" w:rsidRDefault="009A3990" w:rsidP="009A3990">
    <w:pPr>
      <w:pStyle w:val="a4"/>
      <w:jc w:val="center"/>
    </w:pPr>
    <w:r>
      <w:t>Storyboard</w:t>
    </w:r>
    <w:bookmarkStart w:id="0" w:name="_GoBack"/>
    <w:bookmarkEnd w:id="0"/>
  </w:p>
  <w:p w:rsidR="009A3990" w:rsidRDefault="009A39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90" w:rsidRDefault="009A39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2C"/>
    <w:rsid w:val="000B6F42"/>
    <w:rsid w:val="001900EC"/>
    <w:rsid w:val="001C7271"/>
    <w:rsid w:val="00236AC3"/>
    <w:rsid w:val="00247C3D"/>
    <w:rsid w:val="002A041F"/>
    <w:rsid w:val="003353DA"/>
    <w:rsid w:val="00390684"/>
    <w:rsid w:val="004E4FB9"/>
    <w:rsid w:val="005A7B73"/>
    <w:rsid w:val="005B0179"/>
    <w:rsid w:val="00650B2C"/>
    <w:rsid w:val="00656E8E"/>
    <w:rsid w:val="00674CBF"/>
    <w:rsid w:val="00675490"/>
    <w:rsid w:val="006E7EBC"/>
    <w:rsid w:val="00717CF8"/>
    <w:rsid w:val="00880F86"/>
    <w:rsid w:val="008B5E81"/>
    <w:rsid w:val="009A3990"/>
    <w:rsid w:val="00A34267"/>
    <w:rsid w:val="00B5610C"/>
    <w:rsid w:val="00B91B17"/>
    <w:rsid w:val="00BA2E68"/>
    <w:rsid w:val="00C60667"/>
    <w:rsid w:val="00CD7467"/>
    <w:rsid w:val="00D032BB"/>
    <w:rsid w:val="00D200AC"/>
    <w:rsid w:val="00D507B2"/>
    <w:rsid w:val="00D71E84"/>
    <w:rsid w:val="00E84F39"/>
    <w:rsid w:val="00F0135B"/>
    <w:rsid w:val="00F13669"/>
    <w:rsid w:val="00F35FC7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B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6F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B6F42"/>
  </w:style>
  <w:style w:type="paragraph" w:styleId="a5">
    <w:name w:val="footer"/>
    <w:basedOn w:val="a"/>
    <w:link w:val="Char0"/>
    <w:uiPriority w:val="99"/>
    <w:unhideWhenUsed/>
    <w:rsid w:val="000B6F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B6F42"/>
  </w:style>
  <w:style w:type="paragraph" w:styleId="a6">
    <w:name w:val="Balloon Text"/>
    <w:basedOn w:val="a"/>
    <w:link w:val="Char1"/>
    <w:uiPriority w:val="99"/>
    <w:semiHidden/>
    <w:unhideWhenUsed/>
    <w:rsid w:val="000B6F4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B6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B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6F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B6F42"/>
  </w:style>
  <w:style w:type="paragraph" w:styleId="a5">
    <w:name w:val="footer"/>
    <w:basedOn w:val="a"/>
    <w:link w:val="Char0"/>
    <w:uiPriority w:val="99"/>
    <w:unhideWhenUsed/>
    <w:rsid w:val="000B6F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B6F42"/>
  </w:style>
  <w:style w:type="paragraph" w:styleId="a6">
    <w:name w:val="Balloon Text"/>
    <w:basedOn w:val="a"/>
    <w:link w:val="Char1"/>
    <w:uiPriority w:val="99"/>
    <w:semiHidden/>
    <w:unhideWhenUsed/>
    <w:rsid w:val="000B6F4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B6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3D5638979D4810AB10168697856E3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8C9A8FE-D5F9-4BC3-862C-F15E216B7D4C}"/>
      </w:docPartPr>
      <w:docPartBody>
        <w:p w:rsidR="004C44BC" w:rsidRDefault="00113A89" w:rsidP="00113A89">
          <w:pPr>
            <w:pStyle w:val="3D3D5638979D4810AB10168697856E3F"/>
          </w:pPr>
          <w:r>
            <w:rPr>
              <w:color w:val="7F7F7F" w:themeColor="background1" w:themeShade="7F"/>
              <w:lang w:val="el-GR"/>
            </w:rPr>
            <w:t>[Πληκτρολογήστε την επωνυμία της εταιρείας]</w:t>
          </w:r>
        </w:p>
      </w:docPartBody>
    </w:docPart>
    <w:docPart>
      <w:docPartPr>
        <w:name w:val="11CB4ACAAEE9415698744FA33D4FEF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BF6C75-6CB1-4DB0-A4DB-89D0404E241B}"/>
      </w:docPartPr>
      <w:docPartBody>
        <w:p w:rsidR="004C44BC" w:rsidRDefault="00113A89" w:rsidP="00113A89">
          <w:pPr>
            <w:pStyle w:val="11CB4ACAAEE9415698744FA33D4FEFE9"/>
          </w:pPr>
          <w:r>
            <w:rPr>
              <w:color w:val="7F7F7F" w:themeColor="background1" w:themeShade="7F"/>
              <w:lang w:val="el-GR"/>
            </w:rPr>
            <w:t>[Διεύθυνση εταιρείας]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89"/>
    <w:rsid w:val="00113A89"/>
    <w:rsid w:val="004C44BC"/>
    <w:rsid w:val="00554008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A764DC1AC44D78AA1FDBE9639DE740">
    <w:name w:val="83A764DC1AC44D78AA1FDBE9639DE740"/>
    <w:rsid w:val="00113A89"/>
  </w:style>
  <w:style w:type="paragraph" w:customStyle="1" w:styleId="3D3D5638979D4810AB10168697856E3F">
    <w:name w:val="3D3D5638979D4810AB10168697856E3F"/>
    <w:rsid w:val="00113A89"/>
  </w:style>
  <w:style w:type="paragraph" w:customStyle="1" w:styleId="11CB4ACAAEE9415698744FA33D4FEFE9">
    <w:name w:val="11CB4ACAAEE9415698744FA33D4FEFE9"/>
    <w:rsid w:val="00113A89"/>
  </w:style>
  <w:style w:type="paragraph" w:customStyle="1" w:styleId="EE4A605AD872449393B836ED0DDAD5A5">
    <w:name w:val="EE4A605AD872449393B836ED0DDAD5A5"/>
    <w:rsid w:val="004C44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A764DC1AC44D78AA1FDBE9639DE740">
    <w:name w:val="83A764DC1AC44D78AA1FDBE9639DE740"/>
    <w:rsid w:val="00113A89"/>
  </w:style>
  <w:style w:type="paragraph" w:customStyle="1" w:styleId="3D3D5638979D4810AB10168697856E3F">
    <w:name w:val="3D3D5638979D4810AB10168697856E3F"/>
    <w:rsid w:val="00113A89"/>
  </w:style>
  <w:style w:type="paragraph" w:customStyle="1" w:styleId="11CB4ACAAEE9415698744FA33D4FEFE9">
    <w:name w:val="11CB4ACAAEE9415698744FA33D4FEFE9"/>
    <w:rsid w:val="00113A89"/>
  </w:style>
  <w:style w:type="paragraph" w:customStyle="1" w:styleId="EE4A605AD872449393B836ED0DDAD5A5">
    <w:name w:val="EE4A605AD872449393B836ED0DDAD5A5"/>
    <w:rsid w:val="004C4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Ψηφιακή Αφήγηση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Δρακοπούλου Χριστίνα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</dc:creator>
  <cp:lastModifiedBy>Χριστίνα</cp:lastModifiedBy>
  <cp:revision>4</cp:revision>
  <dcterms:created xsi:type="dcterms:W3CDTF">2014-03-31T15:55:00Z</dcterms:created>
  <dcterms:modified xsi:type="dcterms:W3CDTF">2014-03-31T15:59:00Z</dcterms:modified>
</cp:coreProperties>
</file>